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FA" w:rsidRPr="008E41FA" w:rsidRDefault="00B62633" w:rsidP="008E41FA">
      <w:pPr>
        <w:jc w:val="center"/>
        <w:rPr>
          <w:b/>
        </w:rPr>
      </w:pPr>
      <w:r>
        <w:rPr>
          <w:b/>
        </w:rPr>
        <w:t xml:space="preserve"> </w:t>
      </w:r>
      <w:r w:rsidR="008E41FA" w:rsidRPr="008E41FA">
        <w:rPr>
          <w:b/>
        </w:rPr>
        <w:t xml:space="preserve">REGULAMIN ZAJĘĆ </w:t>
      </w:r>
      <w:r w:rsidR="00AF6D6D">
        <w:rPr>
          <w:b/>
        </w:rPr>
        <w:t>„Wakacje z biblioteką”</w:t>
      </w:r>
    </w:p>
    <w:p w:rsidR="008E41FA" w:rsidRDefault="008E41FA" w:rsidP="008E41FA">
      <w:r>
        <w:t xml:space="preserve">1. Zajęcia </w:t>
      </w:r>
      <w:r w:rsidR="00AF6D6D">
        <w:t xml:space="preserve"> odbywać będą się w dniach : 19, 21, 26,28  lipca</w:t>
      </w:r>
      <w:r w:rsidR="00025A59">
        <w:t xml:space="preserve"> 2022 r. w  Miejskiej Bibliotece Publicznej w Śmiglu.</w:t>
      </w:r>
    </w:p>
    <w:p w:rsidR="008E41FA" w:rsidRDefault="0015313A" w:rsidP="008E41FA">
      <w:r>
        <w:t>2</w:t>
      </w:r>
      <w:r w:rsidR="008E41FA">
        <w:t>.</w:t>
      </w:r>
      <w:r w:rsidR="00025A59">
        <w:t xml:space="preserve"> Czas trwania zajęć - godz. 10.00 – 12</w:t>
      </w:r>
      <w:r w:rsidR="008E41FA">
        <w:t xml:space="preserve">.00 </w:t>
      </w:r>
    </w:p>
    <w:p w:rsidR="008E41FA" w:rsidRDefault="0015313A" w:rsidP="008E41FA">
      <w:r>
        <w:t>3</w:t>
      </w:r>
      <w:r w:rsidR="008E41FA">
        <w:t>. W</w:t>
      </w:r>
      <w:r w:rsidR="00025A59">
        <w:t>ymagany wiek uczestników zajęć 6 – 8</w:t>
      </w:r>
      <w:r w:rsidR="008E41FA">
        <w:t xml:space="preserve"> lat. </w:t>
      </w:r>
    </w:p>
    <w:p w:rsidR="008E41FA" w:rsidRDefault="0015313A" w:rsidP="008E41FA">
      <w:r>
        <w:t>4</w:t>
      </w:r>
      <w:r w:rsidR="008E41FA">
        <w:t>. Organizator zajęć nie zapewnia</w:t>
      </w:r>
      <w:r>
        <w:t xml:space="preserve"> wyżywienia. </w:t>
      </w:r>
      <w:r w:rsidR="008E41FA">
        <w:t xml:space="preserve"> </w:t>
      </w:r>
    </w:p>
    <w:p w:rsidR="008E41FA" w:rsidRDefault="00E77210" w:rsidP="008E41FA">
      <w:r>
        <w:t>5</w:t>
      </w:r>
      <w:r w:rsidR="0015313A">
        <w:t>. Zajęcia są nieodpłatne</w:t>
      </w:r>
    </w:p>
    <w:p w:rsidR="008E41FA" w:rsidRDefault="00E77210" w:rsidP="008E41FA">
      <w:r>
        <w:t>6</w:t>
      </w:r>
      <w:r w:rsidR="008E41FA">
        <w:t>. Zgłosze</w:t>
      </w:r>
      <w:r w:rsidR="00AF6D6D">
        <w:t>ń można dokonywać do 30 czerwca</w:t>
      </w:r>
      <w:r w:rsidR="008E41FA">
        <w:t xml:space="preserve"> 2022 r.. Zapisy </w:t>
      </w:r>
      <w:r w:rsidR="0015313A">
        <w:t>przyjmowane są w Miejskiej Bibliotece Publicznej</w:t>
      </w:r>
      <w:r w:rsidR="008E41FA">
        <w:t xml:space="preserve"> w Śmiglu</w:t>
      </w:r>
      <w:r w:rsidR="0015313A">
        <w:t xml:space="preserve"> godzinach otwarcia placówki.</w:t>
      </w:r>
    </w:p>
    <w:p w:rsidR="008E41FA" w:rsidRDefault="00E77210" w:rsidP="008E41FA">
      <w:r>
        <w:t>7</w:t>
      </w:r>
      <w:r w:rsidR="008E41FA">
        <w:t>. Wymagana jest pisemna zgoda rodzica/ opiekuna na udział dziecka w zajęciach. Karta zgłoszeń</w:t>
      </w:r>
      <w:r w:rsidR="00AF6D6D">
        <w:t xml:space="preserve">        z</w:t>
      </w:r>
      <w:r>
        <w:t xml:space="preserve"> i regulamin</w:t>
      </w:r>
      <w:r w:rsidR="008E41FA">
        <w:t xml:space="preserve"> jest do pobrania na stronie internetowej </w:t>
      </w:r>
      <w:r w:rsidR="0015313A">
        <w:t>www.biblioteka.ck-smigiel.pl lub w siedzibie biblioteki</w:t>
      </w:r>
      <w:r w:rsidR="008E41FA">
        <w:t xml:space="preserve"> w Śmiglu,</w:t>
      </w:r>
      <w:r w:rsidR="008E41FA">
        <w:br/>
        <w:t>ul. Kościuszki 20</w:t>
      </w:r>
    </w:p>
    <w:p w:rsidR="008E41FA" w:rsidRDefault="00E77210" w:rsidP="008E41FA">
      <w:r>
        <w:t>8.Uczestnicy  są zobowiązani do</w:t>
      </w:r>
      <w:r w:rsidR="008B19D0">
        <w:t xml:space="preserve"> przyniesienia  na zajęcia  materiały</w:t>
      </w:r>
      <w:r w:rsidR="00AF6D6D">
        <w:t xml:space="preserve"> ze</w:t>
      </w:r>
      <w:r w:rsidR="008B19D0">
        <w:t xml:space="preserve"> spisu dołączonego do regulaminu</w:t>
      </w:r>
    </w:p>
    <w:p w:rsidR="008E41FA" w:rsidRDefault="008E41FA" w:rsidP="008E41FA">
      <w:r>
        <w:t xml:space="preserve">10. Uczestnicy zajęć są zobowiązani do </w:t>
      </w:r>
      <w:r w:rsidR="00E77210">
        <w:t>wykonywania poleceń prowadzących zajęcia</w:t>
      </w:r>
      <w:r>
        <w:t xml:space="preserve"> oraz innych upoważnionych osób.</w:t>
      </w:r>
    </w:p>
    <w:p w:rsidR="008E41FA" w:rsidRDefault="008E41FA" w:rsidP="008E41FA">
      <w:r>
        <w:t xml:space="preserve"> 11. Uczestnicy zajęć są zobowiązani do wzajemnej pomocy oraz godnego zachowania się w trakcie trwania zajęć </w:t>
      </w:r>
    </w:p>
    <w:p w:rsidR="008E41FA" w:rsidRDefault="008E41FA" w:rsidP="008E41FA">
      <w:r>
        <w:t>12. Uczestnicy zajęć są zobowiązani do szanowania i właściwego użytkowania obiektów.</w:t>
      </w:r>
    </w:p>
    <w:p w:rsidR="008E41FA" w:rsidRDefault="008E41FA" w:rsidP="008E41FA">
      <w:r>
        <w:t>13. Uczestnikom zajęć zabrania się oddalenia z miejsca organizowanych zajęć.</w:t>
      </w:r>
    </w:p>
    <w:p w:rsidR="008E41FA" w:rsidRDefault="008E41FA" w:rsidP="008E41FA">
      <w:r>
        <w:t xml:space="preserve"> 14. Uczestnicy zajęć mają obowiązek przestrzegania zasad bezpieczeństwa oraz ppoż.</w:t>
      </w:r>
    </w:p>
    <w:p w:rsidR="008E41FA" w:rsidRDefault="008E41FA" w:rsidP="008E41FA">
      <w:r>
        <w:t>15. Za szkody związane z nieprzestrzeganiem regulaminu odpowiadają rodzice lub prawni opiekunowie uczestnika zajęć .</w:t>
      </w:r>
    </w:p>
    <w:p w:rsidR="008E41FA" w:rsidRDefault="008E41FA" w:rsidP="008E41FA">
      <w:r>
        <w:t xml:space="preserve">16. Organizatorzy nie odpowiadają za rzeczy zagubione przez uczestników podczas zajęć oraz za zniszczenia rzeczy należących do dzieci, a dokonanych przez innych uczestników. </w:t>
      </w:r>
    </w:p>
    <w:p w:rsidR="008E41FA" w:rsidRDefault="008E41FA" w:rsidP="008E41FA">
      <w:r>
        <w:t>17. Organizator zaleca, aby</w:t>
      </w:r>
      <w:r w:rsidR="00AF6D6D">
        <w:t xml:space="preserve"> podczas trwania zajęć </w:t>
      </w:r>
      <w:bookmarkStart w:id="0" w:name="_GoBack"/>
      <w:bookmarkEnd w:id="0"/>
      <w:r>
        <w:t xml:space="preserve"> dzieci nie posiadały przy sobie cennych urządzeń typu telefon komórkowy, odtwarzacz muzyki, itp., niekoniecznych do udziału w zajęciach. </w:t>
      </w:r>
    </w:p>
    <w:p w:rsidR="008E41FA" w:rsidRDefault="008E41FA" w:rsidP="008E41FA"/>
    <w:p w:rsidR="00A011F9" w:rsidRPr="008E41FA" w:rsidRDefault="00A011F9" w:rsidP="008B19D0">
      <w:pPr>
        <w:ind w:left="3540" w:firstLine="708"/>
      </w:pPr>
    </w:p>
    <w:sectPr w:rsidR="00A011F9" w:rsidRPr="008E41FA" w:rsidSect="0023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1F9"/>
    <w:rsid w:val="00025A59"/>
    <w:rsid w:val="00093E46"/>
    <w:rsid w:val="0015313A"/>
    <w:rsid w:val="0015521A"/>
    <w:rsid w:val="001661E4"/>
    <w:rsid w:val="002317E0"/>
    <w:rsid w:val="00405D91"/>
    <w:rsid w:val="00501E30"/>
    <w:rsid w:val="005A2A86"/>
    <w:rsid w:val="0066696E"/>
    <w:rsid w:val="007D6752"/>
    <w:rsid w:val="008B19D0"/>
    <w:rsid w:val="008E41FA"/>
    <w:rsid w:val="00A011F9"/>
    <w:rsid w:val="00A30F04"/>
    <w:rsid w:val="00AA64AB"/>
    <w:rsid w:val="00AF6D6D"/>
    <w:rsid w:val="00B62633"/>
    <w:rsid w:val="00BA2496"/>
    <w:rsid w:val="00CB45BE"/>
    <w:rsid w:val="00D758F4"/>
    <w:rsid w:val="00E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4DCF"/>
  <w15:docId w15:val="{EA909464-133E-4E54-A304-6EFB8687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41F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ADJ.Biuro</dc:creator>
  <cp:lastModifiedBy>BIB1</cp:lastModifiedBy>
  <cp:revision>8</cp:revision>
  <cp:lastPrinted>2022-05-31T12:41:00Z</cp:lastPrinted>
  <dcterms:created xsi:type="dcterms:W3CDTF">2022-01-04T10:45:00Z</dcterms:created>
  <dcterms:modified xsi:type="dcterms:W3CDTF">2022-05-31T12:41:00Z</dcterms:modified>
</cp:coreProperties>
</file>